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F4" w:rsidRPr="00661001" w:rsidRDefault="00CC18F4" w:rsidP="00020B78">
      <w:pPr>
        <w:jc w:val="center"/>
        <w:outlineLvl w:val="0"/>
      </w:pPr>
    </w:p>
    <w:p w:rsidR="00CC18F4" w:rsidRPr="00661001" w:rsidRDefault="00CC18F4" w:rsidP="00020B78">
      <w:pPr>
        <w:jc w:val="center"/>
        <w:outlineLvl w:val="0"/>
      </w:pPr>
    </w:p>
    <w:p w:rsidR="00CC18F4" w:rsidRPr="00661001" w:rsidRDefault="00CC18F4" w:rsidP="00CC18F4">
      <w:pPr>
        <w:outlineLvl w:val="0"/>
      </w:pPr>
      <w:r w:rsidRPr="00D26E29">
        <w:rPr>
          <w:b/>
        </w:rPr>
        <w:t>Forum:</w:t>
      </w:r>
      <w:r w:rsidRPr="00661001">
        <w:t xml:space="preserve"> Security Council</w:t>
      </w:r>
    </w:p>
    <w:p w:rsidR="00CC18F4" w:rsidRPr="00661001" w:rsidRDefault="00CC18F4" w:rsidP="00CC18F4">
      <w:pPr>
        <w:outlineLvl w:val="0"/>
      </w:pPr>
      <w:r w:rsidRPr="00D26E29">
        <w:rPr>
          <w:b/>
        </w:rPr>
        <w:t>Question of</w:t>
      </w:r>
      <w:r w:rsidRPr="00661001">
        <w:t xml:space="preserve">: The </w:t>
      </w:r>
      <w:r w:rsidR="00303CED" w:rsidRPr="00661001">
        <w:t>North Korean Issue</w:t>
      </w:r>
    </w:p>
    <w:p w:rsidR="00CC18F4" w:rsidRPr="00661001" w:rsidRDefault="00CC18F4" w:rsidP="00CC18F4">
      <w:pPr>
        <w:outlineLvl w:val="0"/>
      </w:pPr>
      <w:r w:rsidRPr="00D26E29">
        <w:rPr>
          <w:b/>
        </w:rPr>
        <w:t>Main-Submitter</w:t>
      </w:r>
      <w:r w:rsidRPr="00661001">
        <w:t>: China</w:t>
      </w:r>
    </w:p>
    <w:p w:rsidR="008961B0" w:rsidRPr="00661001" w:rsidRDefault="00CC18F4" w:rsidP="00CC18F4">
      <w:pPr>
        <w:outlineLvl w:val="0"/>
      </w:pPr>
      <w:r w:rsidRPr="00D26E29">
        <w:rPr>
          <w:b/>
        </w:rPr>
        <w:t>Co-Submitters:</w:t>
      </w:r>
      <w:r w:rsidRPr="00661001">
        <w:t xml:space="preserve"> Pakistan, </w:t>
      </w:r>
      <w:r w:rsidR="008961B0" w:rsidRPr="00661001">
        <w:t>Russian Federation, and Azerbaijan</w:t>
      </w:r>
    </w:p>
    <w:p w:rsidR="00CC18F4" w:rsidRPr="00661001" w:rsidRDefault="008961B0" w:rsidP="00946240">
      <w:pPr>
        <w:outlineLvl w:val="0"/>
      </w:pPr>
      <w:r w:rsidRPr="00D26E29">
        <w:rPr>
          <w:b/>
        </w:rPr>
        <w:t>Signatures:</w:t>
      </w:r>
      <w:r w:rsidRPr="00661001">
        <w:t xml:space="preserve"> Syrian Arab Republic, </w:t>
      </w:r>
      <w:r w:rsidR="00946240">
        <w:t>South</w:t>
      </w:r>
      <w:r w:rsidRPr="00661001">
        <w:t xml:space="preserve"> Korea and France</w:t>
      </w:r>
    </w:p>
    <w:p w:rsidR="00303CED" w:rsidRPr="00661001" w:rsidRDefault="00303CED" w:rsidP="00CC18F4">
      <w:pPr>
        <w:outlineLvl w:val="0"/>
      </w:pPr>
      <w:bookmarkStart w:id="0" w:name="_GoBack"/>
      <w:bookmarkEnd w:id="0"/>
    </w:p>
    <w:p w:rsidR="00303CED" w:rsidRPr="00661001" w:rsidRDefault="00303CED" w:rsidP="00CC18F4">
      <w:pPr>
        <w:outlineLvl w:val="0"/>
      </w:pPr>
    </w:p>
    <w:p w:rsidR="00303CED" w:rsidRPr="00661001" w:rsidRDefault="00303CED" w:rsidP="00CC18F4">
      <w:pPr>
        <w:outlineLvl w:val="0"/>
      </w:pPr>
    </w:p>
    <w:p w:rsidR="00D26E29" w:rsidRPr="00720580" w:rsidRDefault="00D26E29" w:rsidP="00D26E29">
      <w:pPr>
        <w:pBdr>
          <w:bottom w:val="single" w:sz="6" w:space="1" w:color="auto"/>
        </w:pBdr>
        <w:rPr>
          <w:b/>
          <w:bCs/>
          <w:sz w:val="28"/>
          <w:szCs w:val="28"/>
        </w:rPr>
      </w:pPr>
    </w:p>
    <w:p w:rsidR="00303CED" w:rsidRPr="00661001" w:rsidRDefault="00303CED" w:rsidP="00CC18F4">
      <w:pPr>
        <w:outlineLvl w:val="0"/>
      </w:pPr>
    </w:p>
    <w:p w:rsidR="00303CED" w:rsidRPr="00661001" w:rsidRDefault="00303CED" w:rsidP="00CC18F4">
      <w:pPr>
        <w:outlineLvl w:val="0"/>
      </w:pPr>
    </w:p>
    <w:p w:rsidR="00661001" w:rsidRPr="00661001" w:rsidRDefault="00661001" w:rsidP="00661001">
      <w:r w:rsidRPr="00661001">
        <w:rPr>
          <w:i/>
        </w:rPr>
        <w:t xml:space="preserve">Deeply </w:t>
      </w:r>
      <w:r w:rsidRPr="00661001">
        <w:t>concerned about the NATO troops on the Korean borders.</w:t>
      </w:r>
    </w:p>
    <w:p w:rsidR="00661001" w:rsidRPr="00661001" w:rsidRDefault="00661001" w:rsidP="00661001">
      <w:pPr>
        <w:rPr>
          <w:i/>
        </w:rPr>
      </w:pPr>
    </w:p>
    <w:p w:rsidR="00661001" w:rsidRPr="00661001" w:rsidRDefault="00661001" w:rsidP="00661001">
      <w:r w:rsidRPr="00661001">
        <w:rPr>
          <w:i/>
        </w:rPr>
        <w:t>Realizing</w:t>
      </w:r>
      <w:r w:rsidRPr="00661001">
        <w:t xml:space="preserve"> the idleness of the Six-party talks.</w:t>
      </w:r>
    </w:p>
    <w:p w:rsidR="00661001" w:rsidRPr="00661001" w:rsidRDefault="00661001" w:rsidP="00661001"/>
    <w:p w:rsidR="00661001" w:rsidRPr="00661001" w:rsidRDefault="00661001" w:rsidP="00661001">
      <w:r w:rsidRPr="00661001">
        <w:rPr>
          <w:i/>
        </w:rPr>
        <w:t xml:space="preserve">Noting </w:t>
      </w:r>
      <w:r w:rsidRPr="00661001">
        <w:t>that North Korea has exploded a nuclear weapon in 2006.</w:t>
      </w:r>
    </w:p>
    <w:p w:rsidR="00661001" w:rsidRPr="00661001" w:rsidRDefault="00661001" w:rsidP="00661001"/>
    <w:p w:rsidR="00661001" w:rsidRPr="00661001" w:rsidRDefault="00661001" w:rsidP="00661001">
      <w:r w:rsidRPr="00661001">
        <w:rPr>
          <w:i/>
        </w:rPr>
        <w:t>Keeping in mind</w:t>
      </w:r>
      <w:r w:rsidRPr="00661001">
        <w:t xml:space="preserve"> the suffering of the people in North Korea due to famine and hunger.</w:t>
      </w:r>
    </w:p>
    <w:p w:rsidR="00661001" w:rsidRPr="00661001" w:rsidRDefault="00661001" w:rsidP="00661001"/>
    <w:p w:rsidR="00661001" w:rsidRPr="00661001" w:rsidRDefault="00661001" w:rsidP="00661001">
      <w:r w:rsidRPr="00661001">
        <w:rPr>
          <w:i/>
        </w:rPr>
        <w:t>Deeply disturbed</w:t>
      </w:r>
      <w:r w:rsidRPr="00661001">
        <w:t xml:space="preserve"> about the sanctions given to North Korea.</w:t>
      </w:r>
    </w:p>
    <w:p w:rsidR="00661001" w:rsidRPr="00661001" w:rsidRDefault="00661001" w:rsidP="00661001"/>
    <w:p w:rsidR="00661001" w:rsidRPr="00661001" w:rsidRDefault="00661001" w:rsidP="00661001">
      <w:r w:rsidRPr="00661001">
        <w:rPr>
          <w:i/>
        </w:rPr>
        <w:t>Fully aware</w:t>
      </w:r>
      <w:r w:rsidRPr="00661001">
        <w:t xml:space="preserve"> of the absence of nuclear limit worldwide</w:t>
      </w:r>
    </w:p>
    <w:p w:rsidR="00661001" w:rsidRPr="00661001" w:rsidRDefault="00661001" w:rsidP="00661001"/>
    <w:p w:rsidR="00661001" w:rsidRPr="00661001" w:rsidRDefault="00661001" w:rsidP="00661001"/>
    <w:p w:rsidR="00661001" w:rsidRPr="00661001" w:rsidRDefault="00661001" w:rsidP="00661001"/>
    <w:p w:rsidR="00CC18F4" w:rsidRPr="00661001" w:rsidRDefault="00CC18F4" w:rsidP="00CC18F4">
      <w:pPr>
        <w:outlineLvl w:val="0"/>
      </w:pPr>
    </w:p>
    <w:p w:rsidR="00303CED" w:rsidRPr="00661001" w:rsidRDefault="00303CED" w:rsidP="004B043B">
      <w:pPr>
        <w:pStyle w:val="ListParagraph"/>
        <w:numPr>
          <w:ilvl w:val="0"/>
          <w:numId w:val="2"/>
        </w:numPr>
        <w:outlineLvl w:val="0"/>
      </w:pPr>
      <w:r w:rsidRPr="004B043B">
        <w:rPr>
          <w:u w:val="single"/>
        </w:rPr>
        <w:t>Requests</w:t>
      </w:r>
      <w:r w:rsidRPr="00661001">
        <w:t xml:space="preserve"> the decrease of threats from both parties including the United States, South Korea and North Korea.</w:t>
      </w:r>
    </w:p>
    <w:p w:rsidR="00303CED" w:rsidRPr="00661001" w:rsidRDefault="00303CED" w:rsidP="00303CED">
      <w:pPr>
        <w:outlineLvl w:val="0"/>
      </w:pPr>
    </w:p>
    <w:p w:rsidR="00303CED" w:rsidRPr="00661001" w:rsidRDefault="00303CED" w:rsidP="004B043B">
      <w:pPr>
        <w:pStyle w:val="ListParagraph"/>
        <w:numPr>
          <w:ilvl w:val="0"/>
          <w:numId w:val="2"/>
        </w:numPr>
        <w:outlineLvl w:val="0"/>
      </w:pPr>
      <w:r w:rsidRPr="004B043B">
        <w:rPr>
          <w:u w:val="single"/>
        </w:rPr>
        <w:t>Demands</w:t>
      </w:r>
      <w:r w:rsidRPr="00661001">
        <w:t xml:space="preserve"> that the Six-party talks have an annual conference to negotiate peaceful ways to compromise with North Korea</w:t>
      </w:r>
    </w:p>
    <w:p w:rsidR="00303CED" w:rsidRPr="00661001" w:rsidRDefault="00303CED" w:rsidP="00303CED"/>
    <w:p w:rsidR="00CC18F4" w:rsidRPr="00661001" w:rsidRDefault="00303CED" w:rsidP="004B043B">
      <w:pPr>
        <w:pStyle w:val="ListParagraph"/>
        <w:numPr>
          <w:ilvl w:val="0"/>
          <w:numId w:val="2"/>
        </w:numPr>
        <w:outlineLvl w:val="0"/>
      </w:pPr>
      <w:r w:rsidRPr="004B043B">
        <w:rPr>
          <w:u w:val="single"/>
        </w:rPr>
        <w:t>Recommends</w:t>
      </w:r>
      <w:r w:rsidRPr="00661001">
        <w:t xml:space="preserve"> the installation of UN troops in nuclear areas in North Korea.</w:t>
      </w:r>
    </w:p>
    <w:p w:rsidR="00303CED" w:rsidRPr="00661001" w:rsidRDefault="00303CED" w:rsidP="00303CED">
      <w:pPr>
        <w:outlineLvl w:val="0"/>
      </w:pPr>
    </w:p>
    <w:p w:rsidR="001D66ED" w:rsidRPr="00661001" w:rsidRDefault="001D66ED" w:rsidP="001D66ED">
      <w:pPr>
        <w:jc w:val="center"/>
      </w:pPr>
    </w:p>
    <w:p w:rsidR="00020B78" w:rsidRPr="00661001" w:rsidRDefault="00020B78" w:rsidP="004B043B">
      <w:pPr>
        <w:pStyle w:val="ListParagraph"/>
        <w:numPr>
          <w:ilvl w:val="0"/>
          <w:numId w:val="2"/>
        </w:numPr>
        <w:outlineLvl w:val="0"/>
      </w:pPr>
      <w:r w:rsidRPr="004B043B">
        <w:rPr>
          <w:u w:val="single"/>
        </w:rPr>
        <w:t>Requests</w:t>
      </w:r>
      <w:r w:rsidRPr="00661001">
        <w:t xml:space="preserve"> the creation of a treaty:</w:t>
      </w:r>
    </w:p>
    <w:p w:rsidR="00020B78" w:rsidRPr="00661001" w:rsidRDefault="00020B78" w:rsidP="004B043B">
      <w:pPr>
        <w:pStyle w:val="ListParagraph"/>
        <w:numPr>
          <w:ilvl w:val="1"/>
          <w:numId w:val="2"/>
        </w:numPr>
        <w:outlineLvl w:val="0"/>
      </w:pPr>
      <w:r w:rsidRPr="00661001">
        <w:t>That treats:</w:t>
      </w:r>
    </w:p>
    <w:p w:rsidR="00020B78" w:rsidRPr="00661001" w:rsidRDefault="00020B78" w:rsidP="004B043B">
      <w:pPr>
        <w:pStyle w:val="ListParagraph"/>
        <w:numPr>
          <w:ilvl w:val="2"/>
          <w:numId w:val="2"/>
        </w:numPr>
        <w:outlineLvl w:val="0"/>
      </w:pPr>
      <w:r w:rsidRPr="00661001">
        <w:t>The removal of all sanctions on North Korea,</w:t>
      </w:r>
    </w:p>
    <w:p w:rsidR="00020B78" w:rsidRPr="00661001" w:rsidRDefault="00303CED" w:rsidP="004B043B">
      <w:pPr>
        <w:pStyle w:val="ListParagraph"/>
        <w:numPr>
          <w:ilvl w:val="3"/>
          <w:numId w:val="2"/>
        </w:numPr>
        <w:outlineLvl w:val="0"/>
      </w:pPr>
      <w:r w:rsidRPr="00661001">
        <w:t>Ban on exports of luxury goods</w:t>
      </w:r>
    </w:p>
    <w:p w:rsidR="00303CED" w:rsidRPr="00661001" w:rsidRDefault="00303CED" w:rsidP="004B043B">
      <w:pPr>
        <w:pStyle w:val="ListParagraph"/>
        <w:numPr>
          <w:ilvl w:val="3"/>
          <w:numId w:val="2"/>
        </w:numPr>
        <w:outlineLvl w:val="0"/>
      </w:pPr>
      <w:r w:rsidRPr="00661001">
        <w:t>Freezing of funds and economic resources</w:t>
      </w:r>
    </w:p>
    <w:p w:rsidR="00303CED" w:rsidRPr="00661001" w:rsidRDefault="00303CED" w:rsidP="004B043B">
      <w:pPr>
        <w:pStyle w:val="ListParagraph"/>
        <w:numPr>
          <w:ilvl w:val="3"/>
          <w:numId w:val="2"/>
        </w:numPr>
        <w:outlineLvl w:val="0"/>
      </w:pPr>
      <w:r w:rsidRPr="00661001">
        <w:t xml:space="preserve">Ban on exports of Technology </w:t>
      </w:r>
    </w:p>
    <w:p w:rsidR="00020B78" w:rsidRPr="00661001" w:rsidRDefault="00020B78" w:rsidP="004B043B">
      <w:pPr>
        <w:pStyle w:val="ListParagraph"/>
        <w:numPr>
          <w:ilvl w:val="2"/>
          <w:numId w:val="2"/>
        </w:numPr>
        <w:outlineLvl w:val="0"/>
      </w:pPr>
      <w:r w:rsidRPr="00661001">
        <w:t>The removal of All NATO Troops in S</w:t>
      </w:r>
      <w:r w:rsidR="00303CED" w:rsidRPr="00661001">
        <w:t xml:space="preserve">outh </w:t>
      </w:r>
      <w:r w:rsidRPr="00661001">
        <w:t>K</w:t>
      </w:r>
      <w:r w:rsidR="00303CED" w:rsidRPr="00661001">
        <w:t>orea</w:t>
      </w:r>
    </w:p>
    <w:p w:rsidR="00020B78" w:rsidRPr="00661001" w:rsidRDefault="00303CED" w:rsidP="004B043B">
      <w:pPr>
        <w:pStyle w:val="ListParagraph"/>
        <w:numPr>
          <w:ilvl w:val="2"/>
          <w:numId w:val="2"/>
        </w:numPr>
        <w:outlineLvl w:val="0"/>
      </w:pPr>
      <w:r w:rsidRPr="00661001">
        <w:lastRenderedPageBreak/>
        <w:t xml:space="preserve">The creation of a committee </w:t>
      </w:r>
      <w:r w:rsidR="00020B78" w:rsidRPr="00661001">
        <w:t xml:space="preserve"> </w:t>
      </w:r>
      <w:r w:rsidRPr="00661001">
        <w:t>(NTW)</w:t>
      </w:r>
      <w:r w:rsidR="004B043B">
        <w:t xml:space="preserve"> to oversee the </w:t>
      </w:r>
      <w:r w:rsidR="00661001">
        <w:t xml:space="preserve">withdrawal of all NATO troops </w:t>
      </w:r>
    </w:p>
    <w:p w:rsidR="006C64DF" w:rsidRPr="00661001" w:rsidRDefault="006C64DF" w:rsidP="004B043B">
      <w:pPr>
        <w:pStyle w:val="ListParagraph"/>
        <w:numPr>
          <w:ilvl w:val="2"/>
          <w:numId w:val="2"/>
        </w:numPr>
        <w:outlineLvl w:val="0"/>
      </w:pPr>
      <w:r w:rsidRPr="00661001">
        <w:t>The Retaining of the Six-party talks each year.</w:t>
      </w:r>
    </w:p>
    <w:p w:rsidR="006C64DF" w:rsidRPr="00661001" w:rsidRDefault="00303CED" w:rsidP="004B043B">
      <w:pPr>
        <w:pStyle w:val="ListParagraph"/>
        <w:numPr>
          <w:ilvl w:val="2"/>
          <w:numId w:val="2"/>
        </w:numPr>
        <w:outlineLvl w:val="0"/>
      </w:pPr>
      <w:r w:rsidRPr="00661001">
        <w:t>Giving a</w:t>
      </w:r>
      <w:r w:rsidR="006C64DF" w:rsidRPr="00661001">
        <w:t xml:space="preserve">id to </w:t>
      </w:r>
      <w:r w:rsidR="005B3091" w:rsidRPr="00661001">
        <w:t>N</w:t>
      </w:r>
      <w:r w:rsidRPr="00661001">
        <w:t>orth</w:t>
      </w:r>
      <w:r w:rsidR="005B3091" w:rsidRPr="00661001">
        <w:t xml:space="preserve"> Korea</w:t>
      </w:r>
    </w:p>
    <w:p w:rsidR="004D015F" w:rsidRPr="00661001" w:rsidRDefault="00303CED" w:rsidP="004B043B">
      <w:pPr>
        <w:pStyle w:val="ListParagraph"/>
        <w:numPr>
          <w:ilvl w:val="3"/>
          <w:numId w:val="2"/>
        </w:numPr>
        <w:outlineLvl w:val="0"/>
      </w:pPr>
      <w:r w:rsidRPr="00661001">
        <w:t>Food aid</w:t>
      </w:r>
    </w:p>
    <w:p w:rsidR="00303CED" w:rsidRPr="00661001" w:rsidRDefault="00303CED" w:rsidP="004B043B">
      <w:pPr>
        <w:pStyle w:val="ListParagraph"/>
        <w:numPr>
          <w:ilvl w:val="3"/>
          <w:numId w:val="2"/>
        </w:numPr>
        <w:outlineLvl w:val="0"/>
      </w:pPr>
      <w:r w:rsidRPr="00661001">
        <w:t xml:space="preserve">Financial </w:t>
      </w:r>
      <w:r w:rsidR="004B043B" w:rsidRPr="00661001">
        <w:t>aid</w:t>
      </w:r>
      <w:r w:rsidRPr="00661001">
        <w:t xml:space="preserve"> intended for economical support</w:t>
      </w:r>
    </w:p>
    <w:p w:rsidR="00EC5AA1" w:rsidRPr="00661001" w:rsidRDefault="00EC5AA1" w:rsidP="004B043B">
      <w:pPr>
        <w:pStyle w:val="ListParagraph"/>
        <w:numPr>
          <w:ilvl w:val="2"/>
          <w:numId w:val="2"/>
        </w:numPr>
        <w:outlineLvl w:val="0"/>
      </w:pPr>
      <w:r w:rsidRPr="00661001">
        <w:t>Limiting the nuclear programs worldwide to:</w:t>
      </w:r>
    </w:p>
    <w:p w:rsidR="004D015F" w:rsidRPr="00661001" w:rsidRDefault="00EC5AA1" w:rsidP="004B043B">
      <w:pPr>
        <w:pStyle w:val="ListParagraph"/>
        <w:numPr>
          <w:ilvl w:val="3"/>
          <w:numId w:val="2"/>
        </w:numPr>
        <w:outlineLvl w:val="0"/>
      </w:pPr>
      <w:r w:rsidRPr="00661001">
        <w:t>A limit agr</w:t>
      </w:r>
      <w:r w:rsidR="004D015F" w:rsidRPr="00661001">
        <w:t>eed upon by all members states &amp; Nuclear States.</w:t>
      </w:r>
    </w:p>
    <w:p w:rsidR="004D015F" w:rsidRPr="00661001" w:rsidRDefault="00303CED" w:rsidP="004B043B">
      <w:pPr>
        <w:pStyle w:val="ListParagraph"/>
        <w:numPr>
          <w:ilvl w:val="0"/>
          <w:numId w:val="2"/>
        </w:numPr>
        <w:outlineLvl w:val="0"/>
      </w:pPr>
      <w:r w:rsidRPr="004B043B">
        <w:rPr>
          <w:u w:val="single"/>
        </w:rPr>
        <w:t>Calls</w:t>
      </w:r>
      <w:r w:rsidR="00E359B5" w:rsidRPr="004B043B">
        <w:rPr>
          <w:u w:val="single"/>
        </w:rPr>
        <w:t xml:space="preserve"> on</w:t>
      </w:r>
      <w:r w:rsidR="00E359B5" w:rsidRPr="00661001">
        <w:t xml:space="preserve"> the creation of a Nuclear Watch Committee for North Korea (NKNWC) to:</w:t>
      </w:r>
    </w:p>
    <w:p w:rsidR="00E359B5" w:rsidRPr="00661001" w:rsidRDefault="00E359B5" w:rsidP="004B043B">
      <w:pPr>
        <w:pStyle w:val="ListParagraph"/>
        <w:numPr>
          <w:ilvl w:val="1"/>
          <w:numId w:val="2"/>
        </w:numPr>
        <w:outlineLvl w:val="0"/>
      </w:pPr>
      <w:r w:rsidRPr="00661001">
        <w:t>Oversee nuclear tests,</w:t>
      </w:r>
    </w:p>
    <w:p w:rsidR="00E359B5" w:rsidRPr="00661001" w:rsidRDefault="0047023F" w:rsidP="004B043B">
      <w:pPr>
        <w:pStyle w:val="ListParagraph"/>
        <w:numPr>
          <w:ilvl w:val="1"/>
          <w:numId w:val="2"/>
        </w:numPr>
        <w:outlineLvl w:val="0"/>
      </w:pPr>
      <w:r w:rsidRPr="00661001">
        <w:t>Make sure</w:t>
      </w:r>
      <w:r w:rsidR="00CE2EA2" w:rsidRPr="00661001">
        <w:t xml:space="preserve"> </w:t>
      </w:r>
      <w:r w:rsidRPr="00661001">
        <w:t xml:space="preserve">the North Korean government respects </w:t>
      </w:r>
      <w:r w:rsidR="00303CED" w:rsidRPr="00661001">
        <w:t xml:space="preserve">the </w:t>
      </w:r>
      <w:r w:rsidR="00E359B5" w:rsidRPr="00661001">
        <w:t>limitations</w:t>
      </w:r>
      <w:r w:rsidR="00303CED" w:rsidRPr="00661001">
        <w:t xml:space="preserve"> in </w:t>
      </w:r>
      <w:r w:rsidR="00661001">
        <w:t xml:space="preserve">   </w:t>
      </w:r>
      <w:r w:rsidR="00303CED" w:rsidRPr="00661001">
        <w:t>production stated above</w:t>
      </w:r>
    </w:p>
    <w:p w:rsidR="00CE2EA2" w:rsidRPr="00661001" w:rsidRDefault="000C56E9" w:rsidP="004B043B">
      <w:pPr>
        <w:pStyle w:val="ListParagraph"/>
        <w:numPr>
          <w:ilvl w:val="1"/>
          <w:numId w:val="2"/>
        </w:numPr>
        <w:outlineLvl w:val="0"/>
      </w:pPr>
      <w:r w:rsidRPr="00661001">
        <w:t>Supervises the imports of N</w:t>
      </w:r>
      <w:r w:rsidR="00303CED" w:rsidRPr="00661001">
        <w:t xml:space="preserve">orth </w:t>
      </w:r>
      <w:r w:rsidRPr="00661001">
        <w:t>K</w:t>
      </w:r>
      <w:r w:rsidR="00303CED" w:rsidRPr="00661001">
        <w:t>orea</w:t>
      </w:r>
      <w:r w:rsidRPr="00661001">
        <w:t>:</w:t>
      </w:r>
    </w:p>
    <w:p w:rsidR="000C56E9" w:rsidRPr="00661001" w:rsidRDefault="0047023F" w:rsidP="004B043B">
      <w:pPr>
        <w:pStyle w:val="ListParagraph"/>
        <w:numPr>
          <w:ilvl w:val="2"/>
          <w:numId w:val="2"/>
        </w:numPr>
        <w:outlineLvl w:val="0"/>
      </w:pPr>
      <w:r w:rsidRPr="00661001">
        <w:t>Limitation of Chemicals involved in the creation of Nuclear weapons,</w:t>
      </w:r>
    </w:p>
    <w:p w:rsidR="0047023F" w:rsidRPr="00661001" w:rsidRDefault="0047023F" w:rsidP="004B043B">
      <w:pPr>
        <w:pStyle w:val="ListParagraph"/>
        <w:numPr>
          <w:ilvl w:val="2"/>
          <w:numId w:val="2"/>
        </w:numPr>
        <w:outlineLvl w:val="0"/>
      </w:pPr>
      <w:r w:rsidRPr="00661001">
        <w:t>Limitation of materials involved in the creation of Nuclear weapons,</w:t>
      </w:r>
    </w:p>
    <w:p w:rsidR="000C56E9" w:rsidRPr="00661001" w:rsidRDefault="000C56E9" w:rsidP="00303CED">
      <w:pPr>
        <w:pStyle w:val="ListParagraph"/>
        <w:outlineLvl w:val="0"/>
      </w:pPr>
    </w:p>
    <w:p w:rsidR="004B043B" w:rsidRDefault="004B043B" w:rsidP="004B043B">
      <w:pPr>
        <w:pStyle w:val="ListParagraph"/>
        <w:numPr>
          <w:ilvl w:val="0"/>
          <w:numId w:val="2"/>
        </w:numPr>
        <w:outlineLvl w:val="0"/>
      </w:pPr>
      <w:r w:rsidRPr="004B043B">
        <w:rPr>
          <w:u w:val="single"/>
        </w:rPr>
        <w:t>Calls for</w:t>
      </w:r>
      <w:r>
        <w:t xml:space="preserve"> the end of the armistice and the signature of a peace treaty stating:</w:t>
      </w:r>
    </w:p>
    <w:p w:rsidR="004B043B" w:rsidRDefault="004B043B" w:rsidP="004B043B">
      <w:pPr>
        <w:pStyle w:val="ListParagraph"/>
      </w:pPr>
    </w:p>
    <w:p w:rsidR="004B043B" w:rsidRDefault="004B043B" w:rsidP="004B043B">
      <w:pPr>
        <w:pStyle w:val="ListParagraph"/>
        <w:numPr>
          <w:ilvl w:val="1"/>
          <w:numId w:val="2"/>
        </w:numPr>
        <w:outlineLvl w:val="0"/>
      </w:pPr>
      <w:r>
        <w:t>The military bases of all non-Koreans should be closed down.</w:t>
      </w:r>
    </w:p>
    <w:p w:rsidR="004B043B" w:rsidRDefault="004B043B" w:rsidP="004B043B">
      <w:pPr>
        <w:pStyle w:val="ListParagraph"/>
        <w:numPr>
          <w:ilvl w:val="1"/>
          <w:numId w:val="2"/>
        </w:numPr>
        <w:outlineLvl w:val="0"/>
      </w:pPr>
      <w:r>
        <w:t>The dissolution of the UNC (</w:t>
      </w:r>
      <w:r w:rsidRPr="006F143A">
        <w:t>United Nations Command</w:t>
      </w:r>
      <w:r>
        <w:t xml:space="preserve">) </w:t>
      </w:r>
    </w:p>
    <w:p w:rsidR="006C64DF" w:rsidRPr="00661001" w:rsidRDefault="006C64DF" w:rsidP="005B3091">
      <w:pPr>
        <w:pStyle w:val="ListParagraph"/>
        <w:ind w:left="2160"/>
        <w:outlineLvl w:val="0"/>
      </w:pPr>
    </w:p>
    <w:p w:rsidR="00572667" w:rsidRPr="00661001" w:rsidRDefault="00572667" w:rsidP="001D66ED"/>
    <w:p w:rsidR="00572667" w:rsidRPr="00661001" w:rsidRDefault="00572667" w:rsidP="001D66ED"/>
    <w:p w:rsidR="00303CED" w:rsidRPr="00661001" w:rsidRDefault="00303CED">
      <w:pPr>
        <w:rPr>
          <w:lang w:val="en-US"/>
        </w:rPr>
      </w:pPr>
    </w:p>
    <w:sectPr w:rsidR="00303CED" w:rsidRPr="00661001" w:rsidSect="00CC31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54B1"/>
    <w:multiLevelType w:val="multilevel"/>
    <w:tmpl w:val="19BA3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522B08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CAB47DF"/>
    <w:multiLevelType w:val="hybridMultilevel"/>
    <w:tmpl w:val="19BA3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66ED"/>
    <w:rsid w:val="00020B78"/>
    <w:rsid w:val="000C56E9"/>
    <w:rsid w:val="001D66ED"/>
    <w:rsid w:val="00303CED"/>
    <w:rsid w:val="003628B9"/>
    <w:rsid w:val="0047023F"/>
    <w:rsid w:val="004B043B"/>
    <w:rsid w:val="004D015F"/>
    <w:rsid w:val="00572667"/>
    <w:rsid w:val="005B3091"/>
    <w:rsid w:val="006170A8"/>
    <w:rsid w:val="00661001"/>
    <w:rsid w:val="006C64DF"/>
    <w:rsid w:val="008961B0"/>
    <w:rsid w:val="00946240"/>
    <w:rsid w:val="009E7C72"/>
    <w:rsid w:val="00B95AAF"/>
    <w:rsid w:val="00CC18F4"/>
    <w:rsid w:val="00CC31A8"/>
    <w:rsid w:val="00CE2EA2"/>
    <w:rsid w:val="00D16928"/>
    <w:rsid w:val="00D26E29"/>
    <w:rsid w:val="00E359B5"/>
    <w:rsid w:val="00EC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92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Oasis International School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Oda Pacha</dc:creator>
  <cp:keywords/>
  <dc:description/>
  <cp:lastModifiedBy>youssef el Hadidy</cp:lastModifiedBy>
  <cp:revision>6</cp:revision>
  <dcterms:created xsi:type="dcterms:W3CDTF">2013-11-07T20:59:00Z</dcterms:created>
  <dcterms:modified xsi:type="dcterms:W3CDTF">2013-11-07T21:37:00Z</dcterms:modified>
</cp:coreProperties>
</file>